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Политика конфиденциальности</w:t>
      </w:r>
    </w:p>
    <w:p w:rsidR="00D035CB" w:rsidRPr="00784BD9" w:rsidRDefault="001C2195" w:rsidP="00C1172B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политика конфиденциальности </w:t>
      </w:r>
      <w:r w:rsidR="00C1172B" w:rsidRPr="00C117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Серикова Марина Владимировна паспорт 2902 437648</w:t>
      </w:r>
      <w:r>
        <w:rPr>
          <w:rFonts w:ascii="Times New Roman" w:eastAsia="Times New Roman" w:hAnsi="Times New Roman" w:cs="Helvetica"/>
          <w:color w:val="333333"/>
          <w:sz w:val="20"/>
          <w:szCs w:val="20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относится к сайту под доменным именем</w:t>
      </w:r>
      <w:r w:rsidR="007766BF">
        <w:t xml:space="preserve"> </w:t>
      </w:r>
      <w:proofErr w:type="spellStart"/>
      <w:proofErr w:type="gramStart"/>
      <w:r w:rsidR="00C1172B" w:rsidRPr="00C1172B">
        <w:rPr>
          <w:b/>
          <w:bCs/>
        </w:rPr>
        <w:t>драйверплюс.рф</w:t>
      </w:r>
      <w:proofErr w:type="spellEnd"/>
      <w:proofErr w:type="gramEnd"/>
      <w:r w:rsidR="00784BD9"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Данные, собираемые при посещении сайта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Персональные данные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 браузере, в котором открывается сайт.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Не персональные данные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Предоставление данных третьим лицам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Данные пользователей в общем доступе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По требованию закона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Для оказания услуг, выполнения обязательств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Как мы защищаем вашу информацию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Ваше согласие с этими условиями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Отказ от ответственности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Изменения в политике конфиденциальности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lastRenderedPageBreak/>
        <w:t>Как с нами связаться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</w:p>
    <w:p w:rsidR="00D035CB" w:rsidRDefault="00C1172B" w:rsidP="007766BF">
      <w:pPr>
        <w:shd w:val="clear" w:color="auto" w:fill="FFFFFF"/>
        <w:spacing w:after="150" w:line="240" w:lineRule="auto"/>
      </w:pPr>
      <w:r w:rsidRPr="00C117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(4842) 40-09-66; 8(953)314-32-33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1C2195" w:rsidRPr="001C21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или по электронной почте </w:t>
      </w:r>
      <w:r w:rsidRPr="00C1172B">
        <w:rPr>
          <w:rFonts w:ascii="Arial" w:hAnsi="Arial" w:cs="Arial"/>
          <w:b/>
          <w:bCs/>
          <w:color w:val="323C43"/>
          <w:sz w:val="20"/>
          <w:szCs w:val="20"/>
          <w:shd w:val="clear" w:color="auto" w:fill="F0F3F4"/>
        </w:rPr>
        <w:t>dobrolet15.0</w:t>
      </w:r>
      <w:bookmarkStart w:id="0" w:name="_GoBack"/>
      <w:bookmarkEnd w:id="0"/>
      <w:r w:rsidRPr="00C1172B">
        <w:rPr>
          <w:rFonts w:ascii="Arial" w:hAnsi="Arial" w:cs="Arial"/>
          <w:b/>
          <w:bCs/>
          <w:color w:val="323C43"/>
          <w:sz w:val="20"/>
          <w:szCs w:val="20"/>
          <w:shd w:val="clear" w:color="auto" w:fill="F0F3F4"/>
        </w:rPr>
        <w:t>6.62@mail.ru</w:t>
      </w:r>
    </w:p>
    <w:sectPr w:rsidR="00D035C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B"/>
    <w:rsid w:val="001C2195"/>
    <w:rsid w:val="007766BF"/>
    <w:rsid w:val="00784BD9"/>
    <w:rsid w:val="00C1172B"/>
    <w:rsid w:val="00D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2505"/>
  <w15:docId w15:val="{4C8DE09C-67AD-4BA4-BADE-41B491C7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78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autoRedefine/>
    <w:uiPriority w:val="9"/>
    <w:qFormat/>
    <w:rsid w:val="00CD549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D5493"/>
    <w:rPr>
      <w:rFonts w:ascii="Arial" w:hAnsi="Arial"/>
      <w:caps/>
      <w:color w:val="FFFFFF" w:themeColor="background1"/>
      <w:spacing w:val="15"/>
      <w:shd w:val="clear" w:color="auto" w:fill="5B9BD5"/>
    </w:rPr>
  </w:style>
  <w:style w:type="character" w:customStyle="1" w:styleId="20">
    <w:name w:val="Заголовок 2 Знак"/>
    <w:basedOn w:val="a0"/>
    <w:link w:val="2"/>
    <w:uiPriority w:val="9"/>
    <w:qFormat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503D6D"/>
  </w:style>
  <w:style w:type="character" w:customStyle="1" w:styleId="-">
    <w:name w:val="Интернет-ссылка"/>
    <w:basedOn w:val="a0"/>
    <w:uiPriority w:val="99"/>
    <w:semiHidden/>
    <w:unhideWhenUsed/>
    <w:rsid w:val="00503D6D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503D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C2195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78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dc:description/>
  <cp:lastModifiedBy>Dial-7</cp:lastModifiedBy>
  <cp:revision>2</cp:revision>
  <dcterms:created xsi:type="dcterms:W3CDTF">2017-07-18T09:36:00Z</dcterms:created>
  <dcterms:modified xsi:type="dcterms:W3CDTF">2017-07-18T09:36:00Z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